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9DDB" w14:textId="64D00057" w:rsidR="00C54787" w:rsidRPr="00C54787" w:rsidRDefault="00E63863" w:rsidP="00C54787">
      <w:pPr>
        <w:jc w:val="center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令和4年度冬季</w:t>
      </w:r>
      <w:r w:rsidR="00C54787" w:rsidRPr="00C54787">
        <w:rPr>
          <w:rFonts w:ascii="ＭＳ 明朝" w:hAnsi="ＭＳ 明朝" w:hint="eastAsia"/>
          <w:b/>
          <w:u w:val="single"/>
        </w:rPr>
        <w:t>松子連子ども会代表者懇談会事項書</w:t>
      </w:r>
    </w:p>
    <w:p w14:paraId="08BBBF6A" w14:textId="77777777" w:rsidR="00C54787" w:rsidRPr="00C54787" w:rsidRDefault="00C54787">
      <w:pPr>
        <w:rPr>
          <w:rFonts w:ascii="ＭＳ 明朝" w:hAnsi="ＭＳ 明朝"/>
        </w:rPr>
      </w:pPr>
    </w:p>
    <w:p w14:paraId="25AB0BB8" w14:textId="17D1E23F" w:rsidR="00C54787" w:rsidRPr="00C54787" w:rsidRDefault="0008314F" w:rsidP="00A74B9D">
      <w:pPr>
        <w:ind w:firstLineChars="3000" w:firstLine="63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63863">
        <w:rPr>
          <w:rFonts w:ascii="ＭＳ 明朝" w:hAnsi="ＭＳ 明朝" w:hint="eastAsia"/>
        </w:rPr>
        <w:t>5</w:t>
      </w:r>
      <w:r w:rsidR="00C54787" w:rsidRPr="00C54787">
        <w:rPr>
          <w:rFonts w:ascii="ＭＳ 明朝" w:hAnsi="ＭＳ 明朝" w:hint="eastAsia"/>
        </w:rPr>
        <w:t>年</w:t>
      </w:r>
      <w:r w:rsidR="00224233">
        <w:rPr>
          <w:rFonts w:ascii="ＭＳ 明朝" w:hAnsi="ＭＳ 明朝" w:hint="eastAsia"/>
        </w:rPr>
        <w:t>2</w:t>
      </w:r>
      <w:r w:rsidR="00C54787" w:rsidRPr="00C54787">
        <w:rPr>
          <w:rFonts w:ascii="ＭＳ 明朝" w:hAnsi="ＭＳ 明朝" w:hint="eastAsia"/>
        </w:rPr>
        <w:t>月</w:t>
      </w:r>
      <w:r w:rsidR="00E63863">
        <w:rPr>
          <w:rFonts w:ascii="ＭＳ 明朝" w:hAnsi="ＭＳ 明朝" w:hint="eastAsia"/>
        </w:rPr>
        <w:t>18</w:t>
      </w:r>
      <w:r w:rsidR="00C54787" w:rsidRPr="00C54787">
        <w:rPr>
          <w:rFonts w:ascii="ＭＳ 明朝" w:hAnsi="ＭＳ 明朝" w:hint="eastAsia"/>
        </w:rPr>
        <w:t>日</w:t>
      </w:r>
    </w:p>
    <w:p w14:paraId="2DED4CE4" w14:textId="4AA83CA9" w:rsidR="00E047C2" w:rsidRPr="000E2057" w:rsidRDefault="00E63863" w:rsidP="00237D2F">
      <w:pPr>
        <w:wordWrap w:val="0"/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橋西地区市民センター</w:t>
      </w:r>
      <w:r w:rsidR="009D67F2">
        <w:rPr>
          <w:rFonts w:ascii="ＭＳ 明朝" w:hAnsi="ＭＳ 明朝" w:hint="eastAsia"/>
        </w:rPr>
        <w:t>新館会議室：オンライン</w:t>
      </w:r>
    </w:p>
    <w:p w14:paraId="03AB7F67" w14:textId="77777777" w:rsidR="007D59F3" w:rsidRDefault="007D59F3">
      <w:pPr>
        <w:rPr>
          <w:rFonts w:ascii="ＭＳ 明朝" w:hAnsi="ＭＳ 明朝"/>
        </w:rPr>
      </w:pPr>
    </w:p>
    <w:p w14:paraId="65434B36" w14:textId="77777777" w:rsidR="00D10B3D" w:rsidRDefault="00D10B3D">
      <w:pPr>
        <w:rPr>
          <w:rFonts w:ascii="ＭＳ 明朝" w:hAnsi="ＭＳ 明朝"/>
        </w:rPr>
      </w:pPr>
    </w:p>
    <w:p w14:paraId="61A94AAE" w14:textId="77777777" w:rsidR="00C54787" w:rsidRDefault="00C5478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1.会長挨拶</w:t>
      </w:r>
    </w:p>
    <w:p w14:paraId="36A2DCEA" w14:textId="77777777" w:rsidR="00C54787" w:rsidRDefault="00C54787">
      <w:pPr>
        <w:rPr>
          <w:rFonts w:ascii="ＭＳ 明朝" w:hAnsi="ＭＳ 明朝"/>
        </w:rPr>
      </w:pPr>
    </w:p>
    <w:p w14:paraId="20C6D9DE" w14:textId="07A0D79E" w:rsidR="009D67F2" w:rsidRDefault="009D67F2">
      <w:pPr>
        <w:rPr>
          <w:rFonts w:ascii="ＭＳ 明朝" w:hAnsi="ＭＳ 明朝" w:hint="eastAsia"/>
        </w:rPr>
      </w:pPr>
    </w:p>
    <w:p w14:paraId="4446DC28" w14:textId="3E6EE163" w:rsidR="009D67F2" w:rsidRDefault="009D67F2" w:rsidP="009D67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2.</w:t>
      </w:r>
      <w:r>
        <w:rPr>
          <w:rFonts w:ascii="ＭＳ 明朝" w:hAnsi="ＭＳ 明朝" w:hint="eastAsia"/>
        </w:rPr>
        <w:t>令和5年度松子連事業計画（案）について</w:t>
      </w:r>
    </w:p>
    <w:p w14:paraId="407C8431" w14:textId="3EC95640" w:rsidR="009D67F2" w:rsidRPr="009D67F2" w:rsidRDefault="009D67F2">
      <w:pPr>
        <w:rPr>
          <w:rFonts w:ascii="ＭＳ 明朝" w:hAnsi="ＭＳ 明朝"/>
        </w:rPr>
      </w:pPr>
    </w:p>
    <w:p w14:paraId="6D303AB9" w14:textId="77777777" w:rsidR="009D67F2" w:rsidRDefault="009D67F2">
      <w:pPr>
        <w:rPr>
          <w:rFonts w:ascii="ＭＳ 明朝" w:hAnsi="ＭＳ 明朝" w:hint="eastAsia"/>
        </w:rPr>
      </w:pPr>
    </w:p>
    <w:p w14:paraId="622CFE97" w14:textId="2892EA2D" w:rsidR="009D67F2" w:rsidRDefault="009D67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3.松子連・安全共済会受付について</w:t>
      </w:r>
    </w:p>
    <w:p w14:paraId="272E8090" w14:textId="77777777" w:rsidR="009D67F2" w:rsidRPr="009D67F2" w:rsidRDefault="009D67F2">
      <w:pPr>
        <w:rPr>
          <w:rFonts w:ascii="ＭＳ 明朝" w:hAnsi="ＭＳ 明朝" w:hint="eastAsia"/>
        </w:rPr>
      </w:pPr>
    </w:p>
    <w:p w14:paraId="23EC61C1" w14:textId="77777777" w:rsidR="009D67F2" w:rsidRPr="009D67F2" w:rsidRDefault="009D67F2">
      <w:pPr>
        <w:rPr>
          <w:rFonts w:ascii="ＭＳ 明朝" w:hAnsi="ＭＳ 明朝" w:hint="eastAsia"/>
        </w:rPr>
      </w:pPr>
    </w:p>
    <w:p w14:paraId="5B1B3CDA" w14:textId="6089C7B0" w:rsidR="00C54787" w:rsidRDefault="009D67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4</w:t>
      </w:r>
      <w:r w:rsidR="003F64CC">
        <w:rPr>
          <w:rFonts w:ascii="ＭＳ 明朝" w:hAnsi="ＭＳ 明朝" w:hint="eastAsia"/>
        </w:rPr>
        <w:t>.</w:t>
      </w:r>
      <w:r w:rsidR="0008314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5</w:t>
      </w:r>
      <w:r w:rsidR="00C54787">
        <w:rPr>
          <w:rFonts w:ascii="ＭＳ 明朝" w:hAnsi="ＭＳ 明朝" w:hint="eastAsia"/>
        </w:rPr>
        <w:t>度</w:t>
      </w:r>
      <w:r w:rsidR="00870FD9">
        <w:rPr>
          <w:rFonts w:ascii="ＭＳ 明朝" w:hAnsi="ＭＳ 明朝" w:hint="eastAsia"/>
        </w:rPr>
        <w:t>松子連加入手続きについて</w:t>
      </w:r>
    </w:p>
    <w:p w14:paraId="3EFA645E" w14:textId="77777777" w:rsidR="00870FD9" w:rsidRDefault="00870FD9">
      <w:pPr>
        <w:rPr>
          <w:rFonts w:ascii="ＭＳ 明朝" w:hAnsi="ＭＳ 明朝"/>
        </w:rPr>
      </w:pPr>
    </w:p>
    <w:p w14:paraId="26E93694" w14:textId="77777777" w:rsidR="00D10B3D" w:rsidRDefault="00D10B3D">
      <w:pPr>
        <w:rPr>
          <w:rFonts w:ascii="ＭＳ 明朝" w:hAnsi="ＭＳ 明朝"/>
        </w:rPr>
      </w:pPr>
    </w:p>
    <w:p w14:paraId="5BDF89BB" w14:textId="46538DF5" w:rsidR="00870FD9" w:rsidRDefault="009D67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5</w:t>
      </w:r>
      <w:r w:rsidR="00C54787">
        <w:rPr>
          <w:rFonts w:ascii="ＭＳ 明朝" w:hAnsi="ＭＳ 明朝" w:hint="eastAsia"/>
        </w:rPr>
        <w:t>.</w:t>
      </w:r>
      <w:r w:rsidR="0008314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5</w:t>
      </w:r>
      <w:r w:rsidR="00870FD9">
        <w:rPr>
          <w:rFonts w:ascii="ＭＳ 明朝" w:hAnsi="ＭＳ 明朝" w:hint="eastAsia"/>
        </w:rPr>
        <w:t>年度全国子ども会安全共済会手続きについて</w:t>
      </w:r>
    </w:p>
    <w:p w14:paraId="71697354" w14:textId="77777777" w:rsidR="009D67F2" w:rsidRDefault="009D67F2">
      <w:pPr>
        <w:rPr>
          <w:rFonts w:ascii="ＭＳ 明朝" w:hAnsi="ＭＳ 明朝"/>
        </w:rPr>
      </w:pPr>
    </w:p>
    <w:p w14:paraId="6F734FBB" w14:textId="77777777" w:rsidR="009D67F2" w:rsidRDefault="009D67F2">
      <w:pPr>
        <w:rPr>
          <w:rFonts w:ascii="ＭＳ 明朝" w:hAnsi="ＭＳ 明朝"/>
        </w:rPr>
      </w:pPr>
    </w:p>
    <w:p w14:paraId="0E2A1896" w14:textId="43FB40C1" w:rsidR="005E0D1B" w:rsidRDefault="00237D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6</w:t>
      </w:r>
      <w:r w:rsidR="005E0D1B">
        <w:rPr>
          <w:rFonts w:ascii="ＭＳ 明朝" w:hAnsi="ＭＳ 明朝" w:hint="eastAsia"/>
        </w:rPr>
        <w:t>.</w:t>
      </w:r>
      <w:r w:rsidR="000A2381">
        <w:rPr>
          <w:rFonts w:ascii="ＭＳ 明朝" w:hAnsi="ＭＳ 明朝" w:hint="eastAsia"/>
        </w:rPr>
        <w:t>個人情報の取扱いについて</w:t>
      </w:r>
    </w:p>
    <w:p w14:paraId="18EFFFBC" w14:textId="4A329E0C" w:rsidR="000A2381" w:rsidRDefault="000A2381">
      <w:pPr>
        <w:rPr>
          <w:rFonts w:ascii="ＭＳ 明朝" w:hAnsi="ＭＳ 明朝"/>
        </w:rPr>
      </w:pPr>
    </w:p>
    <w:p w14:paraId="12E60888" w14:textId="1DE1F88A" w:rsidR="000A2381" w:rsidRDefault="000A2381">
      <w:pPr>
        <w:rPr>
          <w:rFonts w:ascii="ＭＳ 明朝" w:hAnsi="ＭＳ 明朝"/>
        </w:rPr>
      </w:pPr>
    </w:p>
    <w:p w14:paraId="01088347" w14:textId="74BE622B" w:rsidR="000A2381" w:rsidRDefault="000A238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7.子ども会KYT（危険予知トレーニング）について</w:t>
      </w:r>
    </w:p>
    <w:p w14:paraId="7FFDE1FE" w14:textId="77777777" w:rsidR="00272743" w:rsidRDefault="00272743">
      <w:pPr>
        <w:rPr>
          <w:rFonts w:ascii="ＭＳ 明朝" w:hAnsi="ＭＳ 明朝"/>
        </w:rPr>
      </w:pPr>
    </w:p>
    <w:p w14:paraId="49D3D39F" w14:textId="77777777" w:rsidR="00D10B3D" w:rsidRDefault="00D10B3D">
      <w:pPr>
        <w:rPr>
          <w:rFonts w:ascii="ＭＳ 明朝" w:hAnsi="ＭＳ 明朝"/>
        </w:rPr>
      </w:pPr>
    </w:p>
    <w:p w14:paraId="2E6ABE92" w14:textId="0A4591E0" w:rsidR="0008314F" w:rsidRDefault="000A238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8</w:t>
      </w:r>
      <w:r w:rsidR="005E0D1B">
        <w:rPr>
          <w:rFonts w:ascii="ＭＳ 明朝" w:hAnsi="ＭＳ 明朝" w:hint="eastAsia"/>
        </w:rPr>
        <w:t>.その他</w:t>
      </w:r>
    </w:p>
    <w:p w14:paraId="501DA980" w14:textId="195C4A6E" w:rsidR="00D10B3D" w:rsidRDefault="00237D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＊</w:t>
      </w:r>
      <w:r w:rsidR="009D67F2">
        <w:rPr>
          <w:rFonts w:ascii="ＭＳ 明朝" w:hAnsi="ＭＳ 明朝" w:hint="eastAsia"/>
        </w:rPr>
        <w:t>令和4</w:t>
      </w:r>
      <w:r>
        <w:rPr>
          <w:rFonts w:ascii="ＭＳ 明朝" w:hAnsi="ＭＳ 明朝" w:hint="eastAsia"/>
        </w:rPr>
        <w:t>年度松子連表彰について</w:t>
      </w:r>
    </w:p>
    <w:p w14:paraId="11D2D244" w14:textId="336A06E0" w:rsidR="00D10B3D" w:rsidRDefault="00D375A7" w:rsidP="009D67F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＊松阪ジュニア・リーダーについて</w:t>
      </w:r>
    </w:p>
    <w:p w14:paraId="5FD9367F" w14:textId="77777777" w:rsidR="005E0D1B" w:rsidRPr="00D10B3D" w:rsidRDefault="0008314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＊全子連取扱い　自転車保険について</w:t>
      </w:r>
    </w:p>
    <w:sectPr w:rsidR="005E0D1B" w:rsidRPr="00D10B3D" w:rsidSect="00237D2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87"/>
    <w:rsid w:val="0008314F"/>
    <w:rsid w:val="000A2381"/>
    <w:rsid w:val="000E2057"/>
    <w:rsid w:val="00124CBE"/>
    <w:rsid w:val="00176F01"/>
    <w:rsid w:val="00186A8E"/>
    <w:rsid w:val="00224233"/>
    <w:rsid w:val="00237D2F"/>
    <w:rsid w:val="00272743"/>
    <w:rsid w:val="00335174"/>
    <w:rsid w:val="003B1B3F"/>
    <w:rsid w:val="003E3777"/>
    <w:rsid w:val="003F64CC"/>
    <w:rsid w:val="004002B5"/>
    <w:rsid w:val="00400893"/>
    <w:rsid w:val="004E2539"/>
    <w:rsid w:val="005058FB"/>
    <w:rsid w:val="00507264"/>
    <w:rsid w:val="005D57F3"/>
    <w:rsid w:val="005E0D1B"/>
    <w:rsid w:val="00634A68"/>
    <w:rsid w:val="007759A7"/>
    <w:rsid w:val="007D59F3"/>
    <w:rsid w:val="00870FD9"/>
    <w:rsid w:val="00970A8C"/>
    <w:rsid w:val="009D67F2"/>
    <w:rsid w:val="009F1914"/>
    <w:rsid w:val="00A74B9D"/>
    <w:rsid w:val="00A805E1"/>
    <w:rsid w:val="00B62014"/>
    <w:rsid w:val="00C54787"/>
    <w:rsid w:val="00C7140A"/>
    <w:rsid w:val="00D10B3D"/>
    <w:rsid w:val="00D375A7"/>
    <w:rsid w:val="00D63ABE"/>
    <w:rsid w:val="00E047C2"/>
    <w:rsid w:val="00E63863"/>
    <w:rsid w:val="00E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BAEDB"/>
  <w15:chartTrackingRefBased/>
  <w15:docId w15:val="{E7AB0F1C-490F-44C9-B8C3-7B5ACA6D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4787"/>
  </w:style>
  <w:style w:type="paragraph" w:styleId="a4">
    <w:name w:val="Balloon Text"/>
    <w:basedOn w:val="a"/>
    <w:semiHidden/>
    <w:rsid w:val="003351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松子連子ども会代表者懇談会事項書</vt:lpstr>
      <vt:lpstr>松子連子ども会代表者懇談会事項書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松子連子ども会代表者懇談会事項書</dc:title>
  <dc:subject/>
  <dc:creator>S</dc:creator>
  <cp:keywords/>
  <cp:lastModifiedBy>事務局 三重県子連</cp:lastModifiedBy>
  <cp:revision>3</cp:revision>
  <cp:lastPrinted>2018-02-22T08:10:00Z</cp:lastPrinted>
  <dcterms:created xsi:type="dcterms:W3CDTF">2023-02-15T05:37:00Z</dcterms:created>
  <dcterms:modified xsi:type="dcterms:W3CDTF">2023-02-15T05:40:00Z</dcterms:modified>
</cp:coreProperties>
</file>